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2B70D3">
        <w:rPr>
          <w:sz w:val="28"/>
          <w:szCs w:val="28"/>
        </w:rPr>
        <w:t>рактера</w:t>
      </w:r>
      <w:r w:rsidR="002B70D3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7"/>
        <w:gridCol w:w="1574"/>
        <w:gridCol w:w="1547"/>
        <w:gridCol w:w="1333"/>
        <w:gridCol w:w="894"/>
        <w:gridCol w:w="1190"/>
        <w:gridCol w:w="12"/>
        <w:gridCol w:w="1104"/>
        <w:gridCol w:w="813"/>
        <w:gridCol w:w="1197"/>
        <w:gridCol w:w="1195"/>
        <w:gridCol w:w="7"/>
        <w:gridCol w:w="1464"/>
        <w:gridCol w:w="1312"/>
        <w:gridCol w:w="12"/>
      </w:tblGrid>
      <w:tr w:rsidR="00412061" w:rsidTr="00247F42">
        <w:tc>
          <w:tcPr>
            <w:tcW w:w="1214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67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60" w:type="dxa"/>
            <w:gridSpan w:val="5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6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31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12061" w:rsidTr="00247F42">
        <w:trPr>
          <w:gridAfter w:val="1"/>
          <w:wAfter w:w="14" w:type="dxa"/>
        </w:trPr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412061" w:rsidTr="00247F42">
        <w:trPr>
          <w:gridAfter w:val="1"/>
          <w:wAfter w:w="14" w:type="dxa"/>
          <w:trHeight w:val="21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Pr="00272A6C" w:rsidRDefault="00A94DCA" w:rsidP="00307F31">
            <w:pPr>
              <w:pStyle w:val="1"/>
              <w:jc w:val="center"/>
            </w:pPr>
            <w:proofErr w:type="spellStart"/>
            <w:r>
              <w:t>Атякшев</w:t>
            </w:r>
            <w:proofErr w:type="spellEnd"/>
            <w:r>
              <w:t xml:space="preserve"> Андрей Петрович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Pr="00272A6C" w:rsidRDefault="00A94DCA" w:rsidP="00307F31">
            <w:pPr>
              <w:pStyle w:val="1"/>
              <w:jc w:val="center"/>
            </w:pPr>
            <w:r>
              <w:t>Главный специалист контрактной службы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Pr="00272A6C" w:rsidRDefault="004B2A5C" w:rsidP="00307F31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Pr="00272A6C" w:rsidRDefault="004B2A5C" w:rsidP="00307F31">
            <w:pPr>
              <w:pStyle w:val="1"/>
              <w:jc w:val="center"/>
            </w:pPr>
            <w:r>
              <w:t>Общая долевая (1/4)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Pr="00272A6C" w:rsidRDefault="008A2BCF" w:rsidP="00247F42">
            <w:pPr>
              <w:pStyle w:val="1"/>
              <w:jc w:val="center"/>
            </w:pPr>
            <w:r>
              <w:t>877,0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Pr="00272A6C" w:rsidRDefault="008A2BCF" w:rsidP="00247F42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Pr="00272A6C" w:rsidRDefault="00933898" w:rsidP="00307F31">
            <w:pPr>
              <w:pStyle w:val="1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Pr="00272A6C" w:rsidRDefault="00933898" w:rsidP="00307F31">
            <w:pPr>
              <w:pStyle w:val="1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Pr="00272A6C" w:rsidRDefault="00933898" w:rsidP="00307F31">
            <w:pPr>
              <w:pStyle w:val="1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Pr="00293B73" w:rsidRDefault="00933898" w:rsidP="00307F31">
            <w:pPr>
              <w:pStyle w:val="1"/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2" w:rsidRPr="00272A6C" w:rsidRDefault="00307F31" w:rsidP="00307F31">
            <w:pPr>
              <w:pStyle w:val="1"/>
              <w:jc w:val="center"/>
            </w:pPr>
            <w:r>
              <w:t>845191,29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</w:p>
        </w:tc>
      </w:tr>
      <w:tr w:rsidR="00412061" w:rsidTr="00247F42">
        <w:trPr>
          <w:gridAfter w:val="1"/>
          <w:wAfter w:w="14" w:type="dxa"/>
          <w:trHeight w:val="14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Default="008A2BCF" w:rsidP="00307F31">
            <w:pPr>
              <w:jc w:val="center"/>
            </w:pPr>
            <w: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Default="008A2BCF" w:rsidP="00307F31">
            <w:pPr>
              <w:jc w:val="center"/>
            </w:pPr>
            <w:r>
              <w:t>Общая долевая (1/4)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Default="008A2BCF" w:rsidP="00307F31">
            <w:pPr>
              <w:jc w:val="center"/>
            </w:pPr>
            <w:r>
              <w:t>90,5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98" w:rsidRDefault="008A2BCF" w:rsidP="00247F42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933898">
            <w:pPr>
              <w:pStyle w:val="1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247F42">
            <w:pPr>
              <w:pStyle w:val="1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2B70D3">
            <w:pPr>
              <w:pStyle w:val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247F42">
            <w:pPr>
              <w:pStyle w:val="1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247F42">
            <w:pPr>
              <w:pStyle w:val="1"/>
            </w:pPr>
          </w:p>
        </w:tc>
      </w:tr>
      <w:tr w:rsidR="008B4BC6" w:rsidTr="00247F42">
        <w:trPr>
          <w:gridAfter w:val="1"/>
          <w:wAfter w:w="14" w:type="dxa"/>
          <w:trHeight w:val="14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8B4B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74740B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7C0C2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1D166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1D166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1D166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1D166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1D166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C6" w:rsidTr="00247F42">
        <w:trPr>
          <w:gridAfter w:val="1"/>
          <w:wAfter w:w="14" w:type="dxa"/>
          <w:trHeight w:val="14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8B4BC6">
            <w:pPr>
              <w:pStyle w:val="ConsPlusNormal"/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74740B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7C0C2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1D166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1D166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1D166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1D166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C6" w:rsidRPr="001D166C" w:rsidRDefault="008B4BC6" w:rsidP="00247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898" w:rsidRPr="00566FA2" w:rsidRDefault="00933898" w:rsidP="00933898">
      <w:pPr>
        <w:jc w:val="both"/>
        <w:rPr>
          <w:sz w:val="16"/>
          <w:szCs w:val="16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98"/>
    <w:rsid w:val="00087E88"/>
    <w:rsid w:val="00247F42"/>
    <w:rsid w:val="002B70D3"/>
    <w:rsid w:val="00307F31"/>
    <w:rsid w:val="00412061"/>
    <w:rsid w:val="004B2A5C"/>
    <w:rsid w:val="008A2BCF"/>
    <w:rsid w:val="008B4BC6"/>
    <w:rsid w:val="00933898"/>
    <w:rsid w:val="00A50512"/>
    <w:rsid w:val="00A94DCA"/>
    <w:rsid w:val="00B0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F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2021-04-22T08:56:00Z</dcterms:created>
  <dcterms:modified xsi:type="dcterms:W3CDTF">2021-04-22T09:10:00Z</dcterms:modified>
</cp:coreProperties>
</file>