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160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8"/>
        <w:gridCol w:w="1798"/>
        <w:gridCol w:w="1299"/>
        <w:gridCol w:w="1331"/>
        <w:gridCol w:w="976"/>
        <w:gridCol w:w="1190"/>
        <w:gridCol w:w="955"/>
        <w:gridCol w:w="862"/>
        <w:gridCol w:w="1195"/>
        <w:gridCol w:w="1257"/>
        <w:gridCol w:w="1462"/>
        <w:gridCol w:w="1318"/>
      </w:tblGrid>
      <w:tr w:rsidR="0038051F" w:rsidTr="002C27F3">
        <w:trPr>
          <w:divId w:val="749692605"/>
        </w:trPr>
        <w:tc>
          <w:tcPr>
            <w:tcW w:w="239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9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796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8051F" w:rsidTr="002C27F3">
        <w:trPr>
          <w:divId w:val="749692605"/>
        </w:trPr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2C27F3" w:rsidTr="002C27F3">
        <w:trPr>
          <w:divId w:val="749692605"/>
          <w:trHeight w:val="145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Федорова Наталья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BA4C69" w:rsidRDefault="002C27F3" w:rsidP="00FE3E8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BA4C69">
              <w:rPr>
                <w:sz w:val="18"/>
                <w:szCs w:val="18"/>
              </w:rPr>
              <w:t xml:space="preserve"> специалист Отдела по управлению муниципальным имуществом</w:t>
            </w:r>
            <w:r>
              <w:rPr>
                <w:sz w:val="18"/>
                <w:szCs w:val="18"/>
              </w:rPr>
              <w:t xml:space="preserve"> и земельным отношениям администрации Сорочинского городского округа Оренбургской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38051F" w:rsidRDefault="002C27F3" w:rsidP="00FE3E87">
            <w:pPr>
              <w:pStyle w:val="a4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38051F" w:rsidRDefault="002C27F3" w:rsidP="0038051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(2/2805)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38051F" w:rsidRDefault="002C27F3" w:rsidP="00FE3E8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35011733,0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38051F" w:rsidRDefault="002C27F3" w:rsidP="00FE3E87">
            <w:pPr>
              <w:pStyle w:val="a4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9D0DE2" w:rsidRDefault="002C27F3" w:rsidP="00FE3E8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9D0DE2" w:rsidRDefault="002C27F3" w:rsidP="00FE3E8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433718,71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</w:tr>
      <w:tr w:rsidR="002C27F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(2/2805)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30438067,0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9D0DE2" w:rsidRDefault="002C27F3" w:rsidP="009D0DE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BA4C69" w:rsidRDefault="002C27F3" w:rsidP="00FE3E8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jc w:val="center"/>
              <w:rPr>
                <w:sz w:val="22"/>
              </w:rPr>
            </w:pPr>
          </w:p>
        </w:tc>
      </w:tr>
      <w:tr w:rsidR="002C27F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2C27F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1267,4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BA4C69" w:rsidRDefault="002C27F3" w:rsidP="00FE3E8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jc w:val="center"/>
              <w:rPr>
                <w:sz w:val="22"/>
              </w:rPr>
            </w:pPr>
          </w:p>
        </w:tc>
      </w:tr>
      <w:tr w:rsidR="002C27F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75,7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BA4C69" w:rsidRDefault="002C27F3" w:rsidP="00FE3E8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jc w:val="center"/>
              <w:rPr>
                <w:sz w:val="22"/>
              </w:rPr>
            </w:pPr>
          </w:p>
        </w:tc>
      </w:tr>
      <w:tr w:rsidR="002C27F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Федоров Андрей Федорович</w:t>
            </w:r>
          </w:p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2C27F3">
            <w:pPr>
              <w:jc w:val="center"/>
            </w:pPr>
            <w:r w:rsidRPr="001F52B5">
              <w:rPr>
                <w:sz w:val="16"/>
                <w:szCs w:val="16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354F9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ВАЗ нива </w:t>
            </w:r>
            <w:proofErr w:type="spellStart"/>
            <w:r>
              <w:rPr>
                <w:b w:val="0"/>
                <w:sz w:val="22"/>
                <w:szCs w:val="24"/>
              </w:rPr>
              <w:t>шевролле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BA4C69" w:rsidRDefault="00354F97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508375,14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jc w:val="center"/>
              <w:rPr>
                <w:sz w:val="22"/>
              </w:rPr>
            </w:pPr>
          </w:p>
        </w:tc>
      </w:tr>
      <w:tr w:rsidR="002C27F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2C27F3">
            <w:pPr>
              <w:jc w:val="center"/>
            </w:pPr>
            <w:r w:rsidRPr="001F52B5">
              <w:rPr>
                <w:sz w:val="16"/>
                <w:szCs w:val="16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BA4C69" w:rsidRDefault="002C27F3" w:rsidP="00FE3E8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jc w:val="center"/>
              <w:rPr>
                <w:sz w:val="22"/>
              </w:rPr>
            </w:pPr>
          </w:p>
        </w:tc>
      </w:tr>
      <w:tr w:rsidR="002C27F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2C27F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Федоров </w:t>
            </w:r>
            <w:r>
              <w:rPr>
                <w:sz w:val="22"/>
              </w:rPr>
              <w:t xml:space="preserve">Дмитрий </w:t>
            </w:r>
            <w:r>
              <w:rPr>
                <w:sz w:val="22"/>
              </w:rPr>
              <w:t>Андре</w:t>
            </w:r>
            <w:r>
              <w:rPr>
                <w:sz w:val="22"/>
              </w:rPr>
              <w:t>евич</w:t>
            </w:r>
          </w:p>
          <w:p w:rsidR="002C27F3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1F52B5" w:rsidRDefault="002C27F3" w:rsidP="002C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BA4C69" w:rsidRDefault="00354F97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jc w:val="center"/>
              <w:rPr>
                <w:sz w:val="22"/>
              </w:rPr>
            </w:pPr>
          </w:p>
        </w:tc>
      </w:tr>
      <w:tr w:rsidR="002C27F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2C27F3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1F52B5" w:rsidRDefault="002C27F3" w:rsidP="002C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BA4C69" w:rsidRDefault="002C27F3" w:rsidP="00FE3E8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jc w:val="center"/>
              <w:rPr>
                <w:sz w:val="22"/>
              </w:rPr>
            </w:pPr>
          </w:p>
        </w:tc>
      </w:tr>
      <w:tr w:rsidR="002C27F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Федоров</w:t>
            </w:r>
            <w:r>
              <w:rPr>
                <w:sz w:val="22"/>
              </w:rPr>
              <w:t xml:space="preserve">а Елизавета </w:t>
            </w:r>
            <w:r>
              <w:rPr>
                <w:sz w:val="22"/>
              </w:rPr>
              <w:t>Андре</w:t>
            </w:r>
            <w:r>
              <w:rPr>
                <w:sz w:val="22"/>
              </w:rPr>
              <w:t>евна</w:t>
            </w:r>
          </w:p>
          <w:p w:rsidR="002C27F3" w:rsidRDefault="002C27F3" w:rsidP="0062237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1F52B5" w:rsidRDefault="002C27F3" w:rsidP="002C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BA4C69" w:rsidRDefault="00354F97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0</w:t>
            </w:r>
          </w:p>
        </w:tc>
      </w:tr>
      <w:tr w:rsidR="002C27F3" w:rsidTr="002C27F3">
        <w:trPr>
          <w:divId w:val="749692605"/>
          <w:trHeight w:val="84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Default="002C27F3" w:rsidP="002C27F3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Default="002C27F3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1F52B5" w:rsidRDefault="002C27F3" w:rsidP="002C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38051F" w:rsidRDefault="002C27F3" w:rsidP="0062237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BA4C69" w:rsidRDefault="002C27F3" w:rsidP="00FE3E8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7F3" w:rsidRPr="00FE3E87" w:rsidRDefault="002C27F3" w:rsidP="00FE3E87">
            <w:pPr>
              <w:jc w:val="center"/>
              <w:rPr>
                <w:sz w:val="22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2C27F3"/>
    <w:rsid w:val="003074AD"/>
    <w:rsid w:val="003504A2"/>
    <w:rsid w:val="003517F1"/>
    <w:rsid w:val="00354F97"/>
    <w:rsid w:val="003573BE"/>
    <w:rsid w:val="0038051F"/>
    <w:rsid w:val="00477FDD"/>
    <w:rsid w:val="004C4D48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9D0DE2"/>
    <w:rsid w:val="00A67F38"/>
    <w:rsid w:val="00AF3402"/>
    <w:rsid w:val="00B23147"/>
    <w:rsid w:val="00B826C8"/>
    <w:rsid w:val="00BA4C69"/>
    <w:rsid w:val="00C3016C"/>
    <w:rsid w:val="00C73F7F"/>
    <w:rsid w:val="00C9733E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2</cp:revision>
  <cp:lastPrinted>2015-04-30T10:39:00Z</cp:lastPrinted>
  <dcterms:created xsi:type="dcterms:W3CDTF">2019-05-24T08:34:00Z</dcterms:created>
  <dcterms:modified xsi:type="dcterms:W3CDTF">2019-05-24T08:34:00Z</dcterms:modified>
</cp:coreProperties>
</file>